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5C5FA8" w:rsidRDefault="002D61A8" w:rsidP="008D12C4">
      <w:pPr>
        <w:rPr>
          <w:b/>
          <w:sz w:val="26"/>
          <w:szCs w:val="26"/>
        </w:rPr>
      </w:pPr>
      <w:r w:rsidRPr="005C5FA8">
        <w:rPr>
          <w:b/>
          <w:sz w:val="26"/>
          <w:szCs w:val="26"/>
        </w:rPr>
        <w:t>П</w:t>
      </w:r>
      <w:r w:rsidR="00C007EA" w:rsidRPr="005C5FA8">
        <w:rPr>
          <w:b/>
          <w:sz w:val="26"/>
          <w:szCs w:val="26"/>
        </w:rPr>
        <w:t>АО «Славнефть-ЯНОС</w:t>
      </w:r>
      <w:r w:rsidR="003C08C5" w:rsidRPr="005C5FA8">
        <w:rPr>
          <w:b/>
          <w:sz w:val="26"/>
          <w:szCs w:val="26"/>
        </w:rPr>
        <w:t>»</w:t>
      </w:r>
      <w:r w:rsidR="00C007EA" w:rsidRPr="005C5FA8">
        <w:rPr>
          <w:b/>
          <w:sz w:val="26"/>
          <w:szCs w:val="26"/>
        </w:rPr>
        <w:tab/>
      </w:r>
      <w:r w:rsidR="00C007EA" w:rsidRPr="005C5FA8">
        <w:rPr>
          <w:b/>
          <w:sz w:val="26"/>
          <w:szCs w:val="26"/>
        </w:rPr>
        <w:tab/>
      </w:r>
      <w:r w:rsidR="00C007EA" w:rsidRPr="005C5FA8">
        <w:rPr>
          <w:b/>
          <w:sz w:val="26"/>
          <w:szCs w:val="26"/>
        </w:rPr>
        <w:tab/>
      </w:r>
      <w:r w:rsidR="00845F63">
        <w:rPr>
          <w:b/>
          <w:sz w:val="26"/>
          <w:szCs w:val="26"/>
        </w:rPr>
        <w:tab/>
      </w:r>
      <w:r w:rsidR="00C007EA" w:rsidRPr="005C5FA8">
        <w:rPr>
          <w:b/>
          <w:sz w:val="26"/>
          <w:szCs w:val="26"/>
        </w:rPr>
        <w:tab/>
      </w:r>
      <w:r w:rsidR="00C007EA" w:rsidRPr="005C5FA8">
        <w:rPr>
          <w:b/>
          <w:sz w:val="26"/>
          <w:szCs w:val="26"/>
        </w:rPr>
        <w:tab/>
      </w:r>
      <w:r w:rsidR="00360A43">
        <w:rPr>
          <w:b/>
          <w:sz w:val="26"/>
          <w:szCs w:val="26"/>
        </w:rPr>
        <w:t xml:space="preserve">    </w:t>
      </w:r>
      <w:r w:rsidR="00542A00">
        <w:rPr>
          <w:b/>
          <w:sz w:val="26"/>
          <w:szCs w:val="26"/>
        </w:rPr>
        <w:t xml:space="preserve"> </w:t>
      </w:r>
      <w:r w:rsidR="00F50679">
        <w:rPr>
          <w:b/>
          <w:sz w:val="26"/>
          <w:szCs w:val="26"/>
        </w:rPr>
        <w:t>28 марта</w:t>
      </w:r>
      <w:r w:rsidR="00542A00">
        <w:rPr>
          <w:b/>
          <w:sz w:val="26"/>
          <w:szCs w:val="26"/>
        </w:rPr>
        <w:t xml:space="preserve"> </w:t>
      </w:r>
      <w:r w:rsidR="00C007EA" w:rsidRPr="005C5FA8">
        <w:rPr>
          <w:b/>
          <w:sz w:val="26"/>
          <w:szCs w:val="26"/>
        </w:rPr>
        <w:t>20</w:t>
      </w:r>
      <w:r w:rsidR="00F524A8">
        <w:rPr>
          <w:b/>
          <w:sz w:val="26"/>
          <w:szCs w:val="26"/>
        </w:rPr>
        <w:t>2</w:t>
      </w:r>
      <w:r w:rsidR="00C823E6">
        <w:rPr>
          <w:b/>
          <w:sz w:val="26"/>
          <w:szCs w:val="26"/>
        </w:rPr>
        <w:t>4</w:t>
      </w:r>
      <w:r w:rsidR="00A81EBA">
        <w:rPr>
          <w:b/>
          <w:sz w:val="26"/>
          <w:szCs w:val="26"/>
        </w:rPr>
        <w:t xml:space="preserve"> </w:t>
      </w:r>
      <w:r w:rsidR="00C007EA" w:rsidRPr="005C5FA8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DA05E5" w:rsidRDefault="00F50679" w:rsidP="00F50679">
            <w:pPr>
              <w:jc w:val="both"/>
            </w:pPr>
            <w:r w:rsidRPr="00F50679">
              <w:t>Выбор победителя тендера на поставку архивно-переплетных станков для нужд ПАО «Славнефть-ЯНОС» (746-СС-2023</w:t>
            </w:r>
            <w:r>
              <w:t>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4C108D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4C108D">
              <w:t>с</w:t>
            </w:r>
            <w:r>
              <w:t>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27B35" w:rsidP="0024312D">
            <w:pPr>
              <w:jc w:val="both"/>
              <w:rPr>
                <w:rFonts w:cs="Arial"/>
                <w:szCs w:val="22"/>
              </w:rPr>
            </w:pPr>
            <w:r w:rsidRPr="00A27B35">
              <w:t>Выбор победителя тендера на поставку архивно-переплетных станков для нужд ПАО «Славнефть-ЯНОС» (746-СС-2023)</w:t>
            </w:r>
          </w:p>
        </w:tc>
      </w:tr>
      <w:tr w:rsidR="00775C1B" w:rsidRPr="00620C62" w:rsidTr="00062729">
        <w:trPr>
          <w:trHeight w:hRule="exact" w:val="57"/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062729">
        <w:trPr>
          <w:jc w:val="center"/>
        </w:trPr>
        <w:tc>
          <w:tcPr>
            <w:tcW w:w="1349" w:type="dxa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F309AF" w:rsidRPr="00F309AF" w:rsidTr="00062729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823E6" w:rsidRPr="00300238" w:rsidRDefault="00A27B35" w:rsidP="0021724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EA60BC">
              <w:t>Победителем тендера 746-СС-2023, по критерию наименьшая стоимость, признать                   ООО «КИГ»</w:t>
            </w:r>
            <w:bookmarkStart w:id="3" w:name="_GoBack"/>
            <w:bookmarkEnd w:id="3"/>
            <w:r w:rsidR="00C823E6">
              <w:t>.</w:t>
            </w:r>
          </w:p>
          <w:p w:rsidR="00360A43" w:rsidRDefault="00360A43" w:rsidP="00C823E6">
            <w:pPr>
              <w:tabs>
                <w:tab w:val="left" w:pos="993"/>
              </w:tabs>
              <w:spacing w:line="245" w:lineRule="auto"/>
              <w:ind w:left="1259"/>
              <w:jc w:val="both"/>
            </w:pPr>
          </w:p>
          <w:p w:rsidR="00E4006D" w:rsidRPr="00AD5821" w:rsidRDefault="00E4006D" w:rsidP="00E4006D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</w:p>
          <w:p w:rsidR="0027590D" w:rsidRPr="00F309AF" w:rsidRDefault="0027590D" w:rsidP="0091735B">
            <w:pPr>
              <w:tabs>
                <w:tab w:val="left" w:pos="1134"/>
              </w:tabs>
              <w:spacing w:line="242" w:lineRule="auto"/>
              <w:ind w:left="851"/>
              <w:jc w:val="both"/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C4B" w:rsidRDefault="000D1C4B">
      <w:r>
        <w:separator/>
      </w:r>
    </w:p>
  </w:endnote>
  <w:endnote w:type="continuationSeparator" w:id="0">
    <w:p w:rsidR="000D1C4B" w:rsidRDefault="000D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C4B" w:rsidRDefault="000D1C4B">
      <w:r>
        <w:separator/>
      </w:r>
    </w:p>
  </w:footnote>
  <w:footnote w:type="continuationSeparator" w:id="0">
    <w:p w:rsidR="000D1C4B" w:rsidRDefault="000D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AAF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06FF6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34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9E6BE5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1D6D0E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34E3CAB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C6756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3397017"/>
    <w:multiLevelType w:val="hybridMultilevel"/>
    <w:tmpl w:val="CCF699E2"/>
    <w:lvl w:ilvl="0" w:tplc="2C30B2EC">
      <w:start w:val="12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11"/>
  </w:num>
  <w:num w:numId="5">
    <w:abstractNumId w:val="2"/>
  </w:num>
  <w:num w:numId="6">
    <w:abstractNumId w:val="22"/>
  </w:num>
  <w:num w:numId="7">
    <w:abstractNumId w:val="16"/>
  </w:num>
  <w:num w:numId="8">
    <w:abstractNumId w:val="3"/>
  </w:num>
  <w:num w:numId="9">
    <w:abstractNumId w:val="4"/>
  </w:num>
  <w:num w:numId="10">
    <w:abstractNumId w:val="5"/>
  </w:num>
  <w:num w:numId="11">
    <w:abstractNumId w:val="20"/>
  </w:num>
  <w:num w:numId="12">
    <w:abstractNumId w:val="12"/>
  </w:num>
  <w:num w:numId="13">
    <w:abstractNumId w:val="9"/>
  </w:num>
  <w:num w:numId="14">
    <w:abstractNumId w:val="6"/>
  </w:num>
  <w:num w:numId="15">
    <w:abstractNumId w:val="14"/>
  </w:num>
  <w:num w:numId="16">
    <w:abstractNumId w:val="17"/>
  </w:num>
  <w:num w:numId="17">
    <w:abstractNumId w:val="1"/>
  </w:num>
  <w:num w:numId="18">
    <w:abstractNumId w:val="15"/>
  </w:num>
  <w:num w:numId="19">
    <w:abstractNumId w:val="10"/>
  </w:num>
  <w:num w:numId="20">
    <w:abstractNumId w:val="7"/>
  </w:num>
  <w:num w:numId="21">
    <w:abstractNumId w:val="13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4275E"/>
    <w:rsid w:val="00060609"/>
    <w:rsid w:val="00062729"/>
    <w:rsid w:val="000627FD"/>
    <w:rsid w:val="00091722"/>
    <w:rsid w:val="000A16F0"/>
    <w:rsid w:val="000B080B"/>
    <w:rsid w:val="000C5381"/>
    <w:rsid w:val="000D1C4B"/>
    <w:rsid w:val="000F210E"/>
    <w:rsid w:val="0011096A"/>
    <w:rsid w:val="00125E9F"/>
    <w:rsid w:val="00127915"/>
    <w:rsid w:val="00144500"/>
    <w:rsid w:val="00151BE1"/>
    <w:rsid w:val="001522BF"/>
    <w:rsid w:val="00182C23"/>
    <w:rsid w:val="001D17A5"/>
    <w:rsid w:val="001D33A7"/>
    <w:rsid w:val="001E4D62"/>
    <w:rsid w:val="001E5B66"/>
    <w:rsid w:val="00217243"/>
    <w:rsid w:val="002261A4"/>
    <w:rsid w:val="002301EC"/>
    <w:rsid w:val="0024312D"/>
    <w:rsid w:val="002461E9"/>
    <w:rsid w:val="0027590D"/>
    <w:rsid w:val="002A544F"/>
    <w:rsid w:val="002C55B9"/>
    <w:rsid w:val="002D61A8"/>
    <w:rsid w:val="002F4B78"/>
    <w:rsid w:val="00305A0E"/>
    <w:rsid w:val="00331746"/>
    <w:rsid w:val="00360A43"/>
    <w:rsid w:val="003612E2"/>
    <w:rsid w:val="0036181F"/>
    <w:rsid w:val="00384189"/>
    <w:rsid w:val="003A193C"/>
    <w:rsid w:val="003A4B57"/>
    <w:rsid w:val="003B600F"/>
    <w:rsid w:val="003C08C5"/>
    <w:rsid w:val="003D76EE"/>
    <w:rsid w:val="0042646B"/>
    <w:rsid w:val="00443E5F"/>
    <w:rsid w:val="00495A26"/>
    <w:rsid w:val="00495B76"/>
    <w:rsid w:val="00496782"/>
    <w:rsid w:val="004B3692"/>
    <w:rsid w:val="004C108D"/>
    <w:rsid w:val="00500B7C"/>
    <w:rsid w:val="00525DF9"/>
    <w:rsid w:val="005415A9"/>
    <w:rsid w:val="00542A00"/>
    <w:rsid w:val="005505CE"/>
    <w:rsid w:val="005C5FA8"/>
    <w:rsid w:val="00653730"/>
    <w:rsid w:val="0065599F"/>
    <w:rsid w:val="0066316F"/>
    <w:rsid w:val="00670316"/>
    <w:rsid w:val="006D51FA"/>
    <w:rsid w:val="006F2235"/>
    <w:rsid w:val="00707867"/>
    <w:rsid w:val="007265BA"/>
    <w:rsid w:val="007556F7"/>
    <w:rsid w:val="00775C1B"/>
    <w:rsid w:val="007E73FE"/>
    <w:rsid w:val="0084009F"/>
    <w:rsid w:val="00845F63"/>
    <w:rsid w:val="00855F44"/>
    <w:rsid w:val="00857E21"/>
    <w:rsid w:val="00863844"/>
    <w:rsid w:val="008C751E"/>
    <w:rsid w:val="008D12C4"/>
    <w:rsid w:val="008D3280"/>
    <w:rsid w:val="008F116F"/>
    <w:rsid w:val="008F1688"/>
    <w:rsid w:val="00912D34"/>
    <w:rsid w:val="00913FC0"/>
    <w:rsid w:val="0091735B"/>
    <w:rsid w:val="00923470"/>
    <w:rsid w:val="00954BAD"/>
    <w:rsid w:val="009550DF"/>
    <w:rsid w:val="00956AC4"/>
    <w:rsid w:val="00965D77"/>
    <w:rsid w:val="009B0696"/>
    <w:rsid w:val="009B0926"/>
    <w:rsid w:val="009D3B2E"/>
    <w:rsid w:val="009D44AC"/>
    <w:rsid w:val="00A16414"/>
    <w:rsid w:val="00A27B35"/>
    <w:rsid w:val="00A50F1E"/>
    <w:rsid w:val="00A81EBA"/>
    <w:rsid w:val="00A8793D"/>
    <w:rsid w:val="00A9214C"/>
    <w:rsid w:val="00AB6302"/>
    <w:rsid w:val="00B05052"/>
    <w:rsid w:val="00B06ECF"/>
    <w:rsid w:val="00B144E9"/>
    <w:rsid w:val="00B90C51"/>
    <w:rsid w:val="00BA106A"/>
    <w:rsid w:val="00BA382F"/>
    <w:rsid w:val="00BB1648"/>
    <w:rsid w:val="00C007EA"/>
    <w:rsid w:val="00C03A7D"/>
    <w:rsid w:val="00C040C5"/>
    <w:rsid w:val="00C247DA"/>
    <w:rsid w:val="00C44EA0"/>
    <w:rsid w:val="00C823E6"/>
    <w:rsid w:val="00C83D2B"/>
    <w:rsid w:val="00C91AFA"/>
    <w:rsid w:val="00CB4962"/>
    <w:rsid w:val="00CC60FB"/>
    <w:rsid w:val="00D15C9E"/>
    <w:rsid w:val="00D46107"/>
    <w:rsid w:val="00D63716"/>
    <w:rsid w:val="00DA05E5"/>
    <w:rsid w:val="00DA67DC"/>
    <w:rsid w:val="00E4006D"/>
    <w:rsid w:val="00E74B09"/>
    <w:rsid w:val="00E86841"/>
    <w:rsid w:val="00E87CC9"/>
    <w:rsid w:val="00E87DD3"/>
    <w:rsid w:val="00F20BE9"/>
    <w:rsid w:val="00F309AF"/>
    <w:rsid w:val="00F31F05"/>
    <w:rsid w:val="00F50679"/>
    <w:rsid w:val="00F524A8"/>
    <w:rsid w:val="00F57E2C"/>
    <w:rsid w:val="00FC2113"/>
    <w:rsid w:val="00FD1B7A"/>
    <w:rsid w:val="00FE226C"/>
    <w:rsid w:val="00F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7AFA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Ануфриева Наталия Валерьевна</cp:lastModifiedBy>
  <cp:revision>102</cp:revision>
  <cp:lastPrinted>2023-09-05T12:14:00Z</cp:lastPrinted>
  <dcterms:created xsi:type="dcterms:W3CDTF">2014-10-02T08:02:00Z</dcterms:created>
  <dcterms:modified xsi:type="dcterms:W3CDTF">2024-04-01T12:52:00Z</dcterms:modified>
</cp:coreProperties>
</file>